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451" w:type="dxa"/>
        <w:tblLook w:val="04A0" w:firstRow="1" w:lastRow="0" w:firstColumn="1" w:lastColumn="0" w:noHBand="0" w:noVBand="1"/>
      </w:tblPr>
      <w:tblGrid>
        <w:gridCol w:w="10348"/>
        <w:gridCol w:w="5103"/>
      </w:tblGrid>
      <w:tr w:rsidR="001916EA" w:rsidRPr="001916EA" w:rsidTr="00376C01">
        <w:trPr>
          <w:trHeight w:val="1702"/>
        </w:trPr>
        <w:tc>
          <w:tcPr>
            <w:tcW w:w="10348" w:type="dxa"/>
          </w:tcPr>
          <w:p w:rsidR="001916EA" w:rsidRPr="001916EA" w:rsidRDefault="001916EA" w:rsidP="001916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u w:color="000000"/>
                <w:lang w:eastAsia="ru-RU"/>
              </w:rPr>
            </w:pPr>
          </w:p>
        </w:tc>
        <w:tc>
          <w:tcPr>
            <w:tcW w:w="5103" w:type="dxa"/>
          </w:tcPr>
          <w:p w:rsidR="001916EA" w:rsidRPr="001916EA" w:rsidRDefault="001916EA" w:rsidP="001916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u w:color="000000"/>
                <w:lang w:eastAsia="ru-RU"/>
              </w:rPr>
            </w:pPr>
            <w:r w:rsidRPr="001916EA">
              <w:rPr>
                <w:rFonts w:ascii="Times New Roman" w:eastAsia="Times New Roman" w:hAnsi="Times New Roman" w:cs="Times New Roman"/>
                <w:bCs/>
                <w:sz w:val="26"/>
                <w:szCs w:val="26"/>
                <w:u w:color="000000"/>
                <w:lang w:eastAsia="ru-RU"/>
              </w:rPr>
              <w:t xml:space="preserve">Приложение № </w:t>
            </w:r>
            <w:r w:rsidR="00486FB6">
              <w:rPr>
                <w:rFonts w:ascii="Times New Roman" w:eastAsia="Times New Roman" w:hAnsi="Times New Roman" w:cs="Times New Roman"/>
                <w:bCs/>
                <w:sz w:val="26"/>
                <w:szCs w:val="26"/>
                <w:u w:color="000000"/>
                <w:lang w:eastAsia="ru-RU"/>
              </w:rPr>
              <w:t>3</w:t>
            </w:r>
            <w:r w:rsidRPr="001916EA">
              <w:rPr>
                <w:rFonts w:ascii="Times New Roman" w:eastAsia="Times New Roman" w:hAnsi="Times New Roman" w:cs="Times New Roman"/>
                <w:bCs/>
                <w:sz w:val="26"/>
                <w:szCs w:val="26"/>
                <w:u w:color="000000"/>
                <w:lang w:eastAsia="ru-RU"/>
              </w:rPr>
              <w:t xml:space="preserve"> </w:t>
            </w:r>
          </w:p>
          <w:p w:rsidR="001916EA" w:rsidRPr="001916EA" w:rsidRDefault="001916EA" w:rsidP="001916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u w:color="000000"/>
                <w:lang w:eastAsia="ru-RU"/>
              </w:rPr>
            </w:pPr>
            <w:r w:rsidRPr="001916EA">
              <w:rPr>
                <w:rFonts w:ascii="Times New Roman" w:eastAsia="Times New Roman" w:hAnsi="Times New Roman" w:cs="Times New Roman"/>
                <w:bCs/>
                <w:sz w:val="26"/>
                <w:szCs w:val="26"/>
                <w:u w:color="000000"/>
                <w:lang w:eastAsia="ru-RU"/>
              </w:rPr>
              <w:t>к постановлению правительства</w:t>
            </w:r>
          </w:p>
          <w:p w:rsidR="001916EA" w:rsidRPr="001916EA" w:rsidRDefault="001916EA" w:rsidP="001916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u w:color="000000"/>
                <w:lang w:eastAsia="ru-RU"/>
              </w:rPr>
            </w:pPr>
            <w:r w:rsidRPr="001916EA">
              <w:rPr>
                <w:rFonts w:ascii="Times New Roman" w:eastAsia="Times New Roman" w:hAnsi="Times New Roman" w:cs="Times New Roman"/>
                <w:bCs/>
                <w:sz w:val="26"/>
                <w:szCs w:val="26"/>
                <w:u w:color="000000"/>
                <w:lang w:eastAsia="ru-RU"/>
              </w:rPr>
              <w:t>Белгородской области</w:t>
            </w:r>
          </w:p>
          <w:p w:rsidR="001916EA" w:rsidRPr="001916EA" w:rsidRDefault="001916EA" w:rsidP="001916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u w:color="000000"/>
                <w:lang w:eastAsia="ru-RU"/>
              </w:rPr>
            </w:pPr>
            <w:r w:rsidRPr="001916EA">
              <w:rPr>
                <w:rFonts w:ascii="Times New Roman" w:eastAsia="Times New Roman" w:hAnsi="Times New Roman" w:cs="Times New Roman"/>
                <w:bCs/>
                <w:sz w:val="26"/>
                <w:szCs w:val="26"/>
                <w:u w:color="000000"/>
                <w:lang w:eastAsia="ru-RU"/>
              </w:rPr>
              <w:t>от ___________ 202</w:t>
            </w:r>
            <w:r w:rsidR="005A3A2D">
              <w:rPr>
                <w:rFonts w:ascii="Times New Roman" w:eastAsia="Times New Roman" w:hAnsi="Times New Roman" w:cs="Times New Roman"/>
                <w:bCs/>
                <w:sz w:val="26"/>
                <w:szCs w:val="26"/>
                <w:u w:color="000000"/>
                <w:lang w:eastAsia="ru-RU"/>
              </w:rPr>
              <w:t>3</w:t>
            </w:r>
            <w:r w:rsidRPr="001916EA">
              <w:rPr>
                <w:rFonts w:ascii="Times New Roman" w:eastAsia="Times New Roman" w:hAnsi="Times New Roman" w:cs="Times New Roman"/>
                <w:bCs/>
                <w:sz w:val="26"/>
                <w:szCs w:val="26"/>
                <w:u w:color="000000"/>
                <w:lang w:eastAsia="ru-RU"/>
              </w:rPr>
              <w:t xml:space="preserve"> г.</w:t>
            </w:r>
          </w:p>
          <w:p w:rsidR="001916EA" w:rsidRPr="001916EA" w:rsidRDefault="001916EA" w:rsidP="001916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u w:color="000000"/>
                <w:lang w:eastAsia="ru-RU"/>
              </w:rPr>
            </w:pPr>
            <w:r w:rsidRPr="001916EA">
              <w:rPr>
                <w:rFonts w:ascii="Times New Roman" w:eastAsia="Times New Roman" w:hAnsi="Times New Roman" w:cs="Times New Roman"/>
                <w:bCs/>
                <w:sz w:val="26"/>
                <w:szCs w:val="26"/>
                <w:u w:color="000000"/>
                <w:lang w:eastAsia="ru-RU"/>
              </w:rPr>
              <w:t>№ ______________</w:t>
            </w:r>
          </w:p>
        </w:tc>
      </w:tr>
    </w:tbl>
    <w:p w:rsidR="002E5242" w:rsidRDefault="002E5242"/>
    <w:p w:rsidR="005D76BA" w:rsidRDefault="005D76BA" w:rsidP="005D76B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76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Данные о необходимом количестве контейнеров и бункеров в зоне деятельности регионального оператора, </w:t>
      </w:r>
    </w:p>
    <w:p w:rsidR="005D76BA" w:rsidRPr="005D76BA" w:rsidRDefault="005D76BA" w:rsidP="005D76B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76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данные о количестве контейнеров и бункеров, планируемых к приобретению</w:t>
      </w:r>
    </w:p>
    <w:p w:rsidR="005D76BA" w:rsidRDefault="005D76BA"/>
    <w:tbl>
      <w:tblPr>
        <w:tblW w:w="14853" w:type="dxa"/>
        <w:tblInd w:w="250" w:type="dxa"/>
        <w:tblLook w:val="04A0" w:firstRow="1" w:lastRow="0" w:firstColumn="1" w:lastColumn="0" w:noHBand="0" w:noVBand="1"/>
      </w:tblPr>
      <w:tblGrid>
        <w:gridCol w:w="738"/>
        <w:gridCol w:w="4190"/>
        <w:gridCol w:w="3969"/>
        <w:gridCol w:w="3402"/>
        <w:gridCol w:w="2554"/>
      </w:tblGrid>
      <w:tr w:rsidR="006034D9" w:rsidRPr="006B22D4" w:rsidTr="00533C21">
        <w:trPr>
          <w:trHeight w:val="467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034D9" w:rsidRPr="006034D9" w:rsidRDefault="006034D9" w:rsidP="00603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034D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034D9" w:rsidRPr="006034D9" w:rsidRDefault="006034D9" w:rsidP="00603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034D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Тип емкости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4D9" w:rsidRPr="006034D9" w:rsidRDefault="006034D9" w:rsidP="00603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034D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Размещенное количество (шт.)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4D9" w:rsidRPr="006034D9" w:rsidRDefault="006034D9" w:rsidP="00603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034D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Приобретение новых РО (шт.)</w:t>
            </w: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4D9" w:rsidRPr="006034D9" w:rsidRDefault="006034D9" w:rsidP="00603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034D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Приобретение новых (шт.)</w:t>
            </w:r>
          </w:p>
        </w:tc>
      </w:tr>
      <w:tr w:rsidR="006034D9" w:rsidRPr="006B22D4" w:rsidTr="00533C21">
        <w:trPr>
          <w:trHeight w:val="529"/>
        </w:trPr>
        <w:tc>
          <w:tcPr>
            <w:tcW w:w="14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034D9" w:rsidRPr="006034D9" w:rsidRDefault="006034D9" w:rsidP="00191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3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</w:t>
            </w:r>
          </w:p>
        </w:tc>
      </w:tr>
      <w:tr w:rsidR="006034D9" w:rsidRPr="006B22D4" w:rsidTr="00533C21">
        <w:trPr>
          <w:trHeight w:val="30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034D9" w:rsidRPr="006034D9" w:rsidRDefault="006034D9" w:rsidP="00191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034D9" w:rsidRPr="006034D9" w:rsidRDefault="006034D9" w:rsidP="001916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Контейнер </w:t>
            </w:r>
            <w:r w:rsidRPr="00603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V 1</w:t>
            </w:r>
            <w:r w:rsidRPr="00603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603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1 </w:t>
            </w:r>
            <w:r w:rsidRPr="00603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4D9" w:rsidRPr="006034D9" w:rsidRDefault="006034D9" w:rsidP="00191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26 304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4D9" w:rsidRPr="006034D9" w:rsidRDefault="006034D9" w:rsidP="00191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2 657</w:t>
            </w: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4D9" w:rsidRPr="006034D9" w:rsidRDefault="006034D9" w:rsidP="00191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4D9" w:rsidRPr="006B22D4" w:rsidTr="00533C21">
        <w:trPr>
          <w:trHeight w:val="30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4D9" w:rsidRPr="006034D9" w:rsidRDefault="006034D9" w:rsidP="00191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4D9" w:rsidRPr="006034D9" w:rsidRDefault="006034D9" w:rsidP="001916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Контейнер РСО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4D9" w:rsidRPr="006034D9" w:rsidRDefault="006034D9" w:rsidP="00191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4D9" w:rsidRPr="006034D9" w:rsidRDefault="006034D9" w:rsidP="00191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4D9" w:rsidRPr="006034D9" w:rsidRDefault="006034D9" w:rsidP="00191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1 321</w:t>
            </w:r>
          </w:p>
        </w:tc>
      </w:tr>
      <w:tr w:rsidR="006034D9" w:rsidRPr="006B22D4" w:rsidTr="00533C21">
        <w:trPr>
          <w:trHeight w:val="30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034D9" w:rsidRPr="006034D9" w:rsidRDefault="006034D9" w:rsidP="00191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034D9" w:rsidRPr="006034D9" w:rsidRDefault="006034D9" w:rsidP="001916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Бункер (8 м3) 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4D9" w:rsidRPr="006034D9" w:rsidRDefault="006034D9" w:rsidP="00191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4D9" w:rsidRPr="006034D9" w:rsidRDefault="006034D9" w:rsidP="00191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4D9" w:rsidRPr="006034D9" w:rsidRDefault="006034D9" w:rsidP="00191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4D9" w:rsidRPr="006B22D4" w:rsidTr="005971DB">
        <w:trPr>
          <w:trHeight w:val="352"/>
        </w:trPr>
        <w:tc>
          <w:tcPr>
            <w:tcW w:w="14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034D9" w:rsidRPr="006034D9" w:rsidRDefault="006034D9" w:rsidP="00191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3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</w:t>
            </w:r>
          </w:p>
        </w:tc>
      </w:tr>
      <w:tr w:rsidR="006034D9" w:rsidRPr="006B22D4" w:rsidTr="00533C21">
        <w:trPr>
          <w:trHeight w:val="30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034D9" w:rsidRPr="006034D9" w:rsidRDefault="006034D9" w:rsidP="002E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034D9" w:rsidRPr="006034D9" w:rsidRDefault="006034D9" w:rsidP="002E4D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Контейнер </w:t>
            </w:r>
            <w:r w:rsidRPr="00603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V 1</w:t>
            </w:r>
            <w:r w:rsidRPr="00603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603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1 </w:t>
            </w:r>
            <w:r w:rsidRPr="00603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4D9" w:rsidRPr="006034D9" w:rsidRDefault="006034D9" w:rsidP="002E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28 320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4D9" w:rsidRPr="006034D9" w:rsidRDefault="006034D9" w:rsidP="002E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2 016</w:t>
            </w: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4D9" w:rsidRPr="006034D9" w:rsidRDefault="006034D9" w:rsidP="002E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4D9" w:rsidRPr="006B22D4" w:rsidTr="00533C21">
        <w:trPr>
          <w:trHeight w:val="30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4D9" w:rsidRPr="006034D9" w:rsidRDefault="006034D9" w:rsidP="002E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4D9" w:rsidRPr="006034D9" w:rsidRDefault="006034D9" w:rsidP="002E4D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Контейнер РСО</w:t>
            </w:r>
            <w:r w:rsidR="003B7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(план)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4D9" w:rsidRPr="006034D9" w:rsidRDefault="006034D9" w:rsidP="002E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4D9" w:rsidRPr="006034D9" w:rsidRDefault="006034D9" w:rsidP="002E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4D9" w:rsidRPr="006034D9" w:rsidRDefault="003B7E75" w:rsidP="002E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034D9" w:rsidRPr="006B22D4" w:rsidTr="00533C21">
        <w:trPr>
          <w:trHeight w:val="30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4D9" w:rsidRPr="006034D9" w:rsidRDefault="006034D9" w:rsidP="002E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4D9" w:rsidRPr="006034D9" w:rsidRDefault="006034D9" w:rsidP="002E4D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Бункер (8 м3) 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4D9" w:rsidRPr="006034D9" w:rsidRDefault="006034D9" w:rsidP="002E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4D9" w:rsidRPr="006034D9" w:rsidRDefault="006034D9" w:rsidP="002E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4D9" w:rsidRPr="006034D9" w:rsidRDefault="006034D9" w:rsidP="002E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4D9" w:rsidRPr="006B22D4" w:rsidTr="005971DB">
        <w:trPr>
          <w:trHeight w:val="329"/>
        </w:trPr>
        <w:tc>
          <w:tcPr>
            <w:tcW w:w="14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034D9" w:rsidRPr="006034D9" w:rsidRDefault="006034D9" w:rsidP="002E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3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  <w:tr w:rsidR="006034D9" w:rsidRPr="006B22D4" w:rsidTr="00533C21">
        <w:trPr>
          <w:trHeight w:val="30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034D9" w:rsidRPr="006034D9" w:rsidRDefault="006034D9" w:rsidP="0012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034D9" w:rsidRPr="006034D9" w:rsidRDefault="006034D9" w:rsidP="0012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Контейнер </w:t>
            </w:r>
            <w:r w:rsidRPr="00603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V 1</w:t>
            </w:r>
            <w:r w:rsidRPr="00603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603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1 </w:t>
            </w:r>
            <w:r w:rsidRPr="00603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4D9" w:rsidRPr="006034D9" w:rsidRDefault="006034D9" w:rsidP="0012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30 336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4D9" w:rsidRPr="006034D9" w:rsidRDefault="006034D9" w:rsidP="0012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4D9" w:rsidRPr="006034D9" w:rsidRDefault="006034D9" w:rsidP="0012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4D9" w:rsidRPr="006B22D4" w:rsidTr="00533C21">
        <w:trPr>
          <w:trHeight w:val="30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034D9" w:rsidRPr="006034D9" w:rsidRDefault="006034D9" w:rsidP="0012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034D9" w:rsidRPr="006034D9" w:rsidRDefault="006034D9" w:rsidP="0012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Контейнер РСО</w:t>
            </w:r>
            <w:r w:rsidR="003B7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B7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(план)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4D9" w:rsidRPr="006034D9" w:rsidRDefault="006034D9" w:rsidP="0012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4D9" w:rsidRPr="006034D9" w:rsidRDefault="006034D9" w:rsidP="009A7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4D9" w:rsidRPr="006034D9" w:rsidRDefault="003B7E75" w:rsidP="0012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  <w:r w:rsidR="006034D9" w:rsidRPr="00603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6034D9" w:rsidRPr="006B22D4" w:rsidTr="00533C21">
        <w:trPr>
          <w:trHeight w:val="30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034D9" w:rsidRPr="006034D9" w:rsidRDefault="006034D9" w:rsidP="0012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034D9" w:rsidRPr="006034D9" w:rsidRDefault="006034D9" w:rsidP="0012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Бункер (8 м3) 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4D9" w:rsidRPr="006034D9" w:rsidRDefault="006034D9" w:rsidP="0012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4D9" w:rsidRPr="006034D9" w:rsidRDefault="006034D9" w:rsidP="0012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4D9" w:rsidRPr="006034D9" w:rsidRDefault="006034D9" w:rsidP="0012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4D9" w:rsidRPr="006B22D4" w:rsidTr="005971DB">
        <w:trPr>
          <w:trHeight w:val="336"/>
        </w:trPr>
        <w:tc>
          <w:tcPr>
            <w:tcW w:w="14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034D9" w:rsidRPr="006034D9" w:rsidRDefault="006034D9" w:rsidP="0012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3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2025</w:t>
            </w:r>
          </w:p>
        </w:tc>
      </w:tr>
      <w:tr w:rsidR="006034D9" w:rsidRPr="006B22D4" w:rsidTr="00533C21">
        <w:trPr>
          <w:trHeight w:val="30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034D9" w:rsidRPr="006034D9" w:rsidRDefault="006034D9" w:rsidP="0012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034D9" w:rsidRPr="006034D9" w:rsidRDefault="006034D9" w:rsidP="0012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Контейнер </w:t>
            </w:r>
            <w:r w:rsidRPr="00603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V 1</w:t>
            </w:r>
            <w:r w:rsidRPr="00603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603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1 </w:t>
            </w:r>
            <w:r w:rsidRPr="00603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4D9" w:rsidRPr="006034D9" w:rsidRDefault="006034D9" w:rsidP="0012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32 352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4D9" w:rsidRPr="006034D9" w:rsidRDefault="006034D9" w:rsidP="0012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2 016</w:t>
            </w: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4D9" w:rsidRPr="006034D9" w:rsidRDefault="006034D9" w:rsidP="0012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4D9" w:rsidRPr="006B22D4" w:rsidTr="00533C21">
        <w:trPr>
          <w:trHeight w:val="30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034D9" w:rsidRPr="006034D9" w:rsidRDefault="006034D9" w:rsidP="0012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034D9" w:rsidRPr="006034D9" w:rsidRDefault="006034D9" w:rsidP="0012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Контейнер РСО</w:t>
            </w:r>
            <w:r w:rsidR="003B7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B7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(план)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4D9" w:rsidRPr="006034D9" w:rsidRDefault="006034D9" w:rsidP="0012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4D9" w:rsidRPr="006034D9" w:rsidRDefault="006034D9" w:rsidP="0012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4D9" w:rsidRPr="006034D9" w:rsidRDefault="006034D9" w:rsidP="0012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603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</w:tr>
      <w:tr w:rsidR="006034D9" w:rsidRPr="006B22D4" w:rsidTr="00533C21">
        <w:trPr>
          <w:trHeight w:val="30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034D9" w:rsidRPr="006034D9" w:rsidRDefault="006034D9" w:rsidP="0012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034D9" w:rsidRPr="006034D9" w:rsidRDefault="006034D9" w:rsidP="0012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Бункер (8 м3) 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4D9" w:rsidRPr="006034D9" w:rsidRDefault="006034D9" w:rsidP="0012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4D9" w:rsidRPr="006034D9" w:rsidRDefault="006034D9" w:rsidP="0012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4D9" w:rsidRPr="006034D9" w:rsidRDefault="006034D9" w:rsidP="0012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4D9" w:rsidRPr="006B22D4" w:rsidTr="005971DB">
        <w:trPr>
          <w:trHeight w:val="327"/>
        </w:trPr>
        <w:tc>
          <w:tcPr>
            <w:tcW w:w="14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034D9" w:rsidRPr="006034D9" w:rsidRDefault="006034D9" w:rsidP="0012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3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2026</w:t>
            </w:r>
          </w:p>
        </w:tc>
      </w:tr>
      <w:tr w:rsidR="006034D9" w:rsidRPr="006B22D4" w:rsidTr="00533C21">
        <w:trPr>
          <w:trHeight w:val="30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034D9" w:rsidRPr="006034D9" w:rsidRDefault="006034D9" w:rsidP="0012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034D9" w:rsidRPr="006034D9" w:rsidRDefault="006034D9" w:rsidP="0012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Контейнер </w:t>
            </w:r>
            <w:r w:rsidRPr="00603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V 1</w:t>
            </w:r>
            <w:r w:rsidRPr="00603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603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1 </w:t>
            </w:r>
            <w:r w:rsidRPr="00603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4D9" w:rsidRPr="006034D9" w:rsidRDefault="006034D9" w:rsidP="0012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34 368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4D9" w:rsidRPr="006034D9" w:rsidRDefault="006034D9" w:rsidP="0012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2 016</w:t>
            </w: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4D9" w:rsidRPr="006034D9" w:rsidRDefault="006034D9" w:rsidP="0012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4D9" w:rsidRPr="006B22D4" w:rsidTr="00533C21">
        <w:trPr>
          <w:trHeight w:val="30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4D9" w:rsidRPr="006034D9" w:rsidRDefault="006034D9" w:rsidP="0012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4D9" w:rsidRPr="006034D9" w:rsidRDefault="006034D9" w:rsidP="0012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Контейнер РСО</w:t>
            </w:r>
            <w:r w:rsidR="003B7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B7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(план)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4D9" w:rsidRPr="006034D9" w:rsidRDefault="006034D9" w:rsidP="0012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4D9" w:rsidRPr="006034D9" w:rsidRDefault="006034D9" w:rsidP="0012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4D9" w:rsidRPr="006034D9" w:rsidRDefault="006034D9" w:rsidP="0012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</w:tr>
      <w:tr w:rsidR="006034D9" w:rsidRPr="006B22D4" w:rsidTr="00533C21">
        <w:trPr>
          <w:trHeight w:val="30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4D9" w:rsidRPr="006034D9" w:rsidRDefault="006034D9" w:rsidP="0012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4D9" w:rsidRPr="006034D9" w:rsidRDefault="006034D9" w:rsidP="0012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Бункер (8 м3) 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4D9" w:rsidRPr="006034D9" w:rsidRDefault="006034D9" w:rsidP="0012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4D9" w:rsidRPr="006034D9" w:rsidRDefault="006034D9" w:rsidP="0012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4D9" w:rsidRPr="006034D9" w:rsidRDefault="006034D9" w:rsidP="0012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4D9" w:rsidRPr="006B22D4" w:rsidTr="005971DB">
        <w:trPr>
          <w:trHeight w:val="136"/>
        </w:trPr>
        <w:tc>
          <w:tcPr>
            <w:tcW w:w="14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4D9" w:rsidRPr="006034D9" w:rsidRDefault="006034D9" w:rsidP="0012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3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2027</w:t>
            </w:r>
          </w:p>
        </w:tc>
      </w:tr>
      <w:tr w:rsidR="006034D9" w:rsidRPr="006B22D4" w:rsidTr="00533C21">
        <w:trPr>
          <w:trHeight w:val="30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4D9" w:rsidRPr="006034D9" w:rsidRDefault="006034D9" w:rsidP="0012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4D9" w:rsidRPr="006034D9" w:rsidRDefault="006034D9" w:rsidP="0012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Контейнер </w:t>
            </w:r>
            <w:r w:rsidRPr="00603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V 1</w:t>
            </w:r>
            <w:r w:rsidRPr="00603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603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1 </w:t>
            </w:r>
            <w:r w:rsidRPr="00603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4D9" w:rsidRPr="006034D9" w:rsidRDefault="006034D9" w:rsidP="0012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66 384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4D9" w:rsidRPr="006034D9" w:rsidRDefault="006034D9" w:rsidP="0012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2 016</w:t>
            </w: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4D9" w:rsidRPr="006034D9" w:rsidRDefault="006034D9" w:rsidP="0012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4D9" w:rsidRPr="006B22D4" w:rsidTr="00533C21">
        <w:trPr>
          <w:trHeight w:val="30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4D9" w:rsidRPr="006034D9" w:rsidRDefault="006034D9" w:rsidP="0012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4D9" w:rsidRPr="006034D9" w:rsidRDefault="006034D9" w:rsidP="0012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Контейнер РСО</w:t>
            </w:r>
            <w:r w:rsidR="003B7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B7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(план)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4D9" w:rsidRPr="006034D9" w:rsidRDefault="006034D9" w:rsidP="0012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4D9" w:rsidRPr="006034D9" w:rsidRDefault="006034D9" w:rsidP="0012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4D9" w:rsidRPr="006034D9" w:rsidRDefault="006034D9" w:rsidP="0012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</w:tr>
      <w:tr w:rsidR="006034D9" w:rsidRPr="006B22D4" w:rsidTr="00533C21">
        <w:trPr>
          <w:trHeight w:val="30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034D9" w:rsidRPr="006034D9" w:rsidRDefault="006034D9" w:rsidP="0012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034D9" w:rsidRPr="006034D9" w:rsidRDefault="006034D9" w:rsidP="0012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Бункер (8 м3) 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4D9" w:rsidRPr="006034D9" w:rsidRDefault="006034D9" w:rsidP="0012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4D9" w:rsidRPr="006034D9" w:rsidRDefault="006034D9" w:rsidP="0012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4D9" w:rsidRPr="006034D9" w:rsidRDefault="006034D9" w:rsidP="0012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4D9" w:rsidRPr="006B22D4" w:rsidTr="005971DB">
        <w:trPr>
          <w:trHeight w:val="197"/>
        </w:trPr>
        <w:tc>
          <w:tcPr>
            <w:tcW w:w="14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034D9" w:rsidRPr="006034D9" w:rsidRDefault="006034D9" w:rsidP="0012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3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2028</w:t>
            </w:r>
          </w:p>
        </w:tc>
      </w:tr>
      <w:tr w:rsidR="006034D9" w:rsidRPr="006B22D4" w:rsidTr="00533C21">
        <w:trPr>
          <w:trHeight w:val="30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034D9" w:rsidRPr="006034D9" w:rsidRDefault="006034D9" w:rsidP="0012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034D9" w:rsidRPr="006034D9" w:rsidRDefault="006034D9" w:rsidP="0012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Контейнер </w:t>
            </w:r>
            <w:r w:rsidRPr="00603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V 1</w:t>
            </w:r>
            <w:r w:rsidRPr="00603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603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1 </w:t>
            </w:r>
            <w:r w:rsidRPr="00603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4D9" w:rsidRPr="006034D9" w:rsidRDefault="006034D9" w:rsidP="0012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38 400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4D9" w:rsidRPr="006034D9" w:rsidRDefault="006034D9" w:rsidP="0012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4D9" w:rsidRPr="006034D9" w:rsidRDefault="006034D9" w:rsidP="0012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34D9" w:rsidRPr="006B22D4" w:rsidTr="00533C21">
        <w:trPr>
          <w:trHeight w:val="30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034D9" w:rsidRPr="006034D9" w:rsidRDefault="006034D9" w:rsidP="0012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034D9" w:rsidRPr="006034D9" w:rsidRDefault="006034D9" w:rsidP="0012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Контейнер РСО</w:t>
            </w:r>
            <w:r w:rsidR="003B7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B7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(план)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4D9" w:rsidRPr="006034D9" w:rsidRDefault="006034D9" w:rsidP="0012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4D9" w:rsidRPr="006034D9" w:rsidRDefault="006034D9" w:rsidP="0012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4D9" w:rsidRPr="006034D9" w:rsidRDefault="006034D9" w:rsidP="0012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</w:tr>
      <w:tr w:rsidR="006034D9" w:rsidRPr="006B22D4" w:rsidTr="00533C21">
        <w:trPr>
          <w:trHeight w:val="30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034D9" w:rsidRPr="006034D9" w:rsidRDefault="006034D9" w:rsidP="0012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034D9" w:rsidRPr="006034D9" w:rsidRDefault="006034D9" w:rsidP="0012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Бункер (8 м3) 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4D9" w:rsidRPr="006034D9" w:rsidRDefault="006034D9" w:rsidP="0012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4D9" w:rsidRPr="006034D9" w:rsidRDefault="006034D9" w:rsidP="0012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4D9" w:rsidRPr="006034D9" w:rsidRDefault="006034D9" w:rsidP="0012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916EA" w:rsidRDefault="001916EA"/>
    <w:sectPr w:rsidR="001916EA" w:rsidSect="00376C01">
      <w:pgSz w:w="16838" w:h="11906" w:orient="landscape"/>
      <w:pgMar w:top="1701" w:right="1134" w:bottom="85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16EA"/>
    <w:rsid w:val="00044F02"/>
    <w:rsid w:val="000D5C2D"/>
    <w:rsid w:val="000E4195"/>
    <w:rsid w:val="001157DC"/>
    <w:rsid w:val="0012287B"/>
    <w:rsid w:val="001916EA"/>
    <w:rsid w:val="002861CA"/>
    <w:rsid w:val="002E4D9C"/>
    <w:rsid w:val="002E5242"/>
    <w:rsid w:val="00376C01"/>
    <w:rsid w:val="003B7E75"/>
    <w:rsid w:val="003E191C"/>
    <w:rsid w:val="00486FB6"/>
    <w:rsid w:val="00533C21"/>
    <w:rsid w:val="00573CAA"/>
    <w:rsid w:val="005971DB"/>
    <w:rsid w:val="005A3A2D"/>
    <w:rsid w:val="005D76BA"/>
    <w:rsid w:val="006034D9"/>
    <w:rsid w:val="006B22D4"/>
    <w:rsid w:val="0073627B"/>
    <w:rsid w:val="00754D8F"/>
    <w:rsid w:val="007E19A5"/>
    <w:rsid w:val="008251EA"/>
    <w:rsid w:val="00895303"/>
    <w:rsid w:val="009A7028"/>
    <w:rsid w:val="009B08DA"/>
    <w:rsid w:val="00C266AB"/>
    <w:rsid w:val="00D4483C"/>
    <w:rsid w:val="00EE7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13BF8"/>
  <w15:docId w15:val="{FDCA4D67-C690-4196-B2F9-06B70AC88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51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3C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33C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360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B79607-C389-4F73-B6C6-61D41FCCE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Глушко Ирина Николаевна</dc:creator>
  <cp:keywords/>
  <dc:description/>
  <cp:lastModifiedBy>Чурюкина Ирина Николаевна</cp:lastModifiedBy>
  <cp:revision>13</cp:revision>
  <cp:lastPrinted>2023-04-13T11:44:00Z</cp:lastPrinted>
  <dcterms:created xsi:type="dcterms:W3CDTF">2023-04-10T09:08:00Z</dcterms:created>
  <dcterms:modified xsi:type="dcterms:W3CDTF">2023-04-14T12:30:00Z</dcterms:modified>
</cp:coreProperties>
</file>